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C5A" w:rsidRDefault="00C75419" w:rsidP="00C75419">
      <w:pPr>
        <w:ind w:left="426"/>
      </w:pPr>
      <w:r>
        <w:rPr>
          <w:bdr w:val="single" w:sz="4" w:space="0" w:color="auto"/>
        </w:rPr>
        <w:t>2825_04 June, 2008</w:t>
      </w:r>
      <w:r w:rsidR="007E657E">
        <w:t xml:space="preserve">      </w:t>
      </w:r>
      <w:r w:rsidR="00903623">
        <w:t xml:space="preserve">                   </w:t>
      </w:r>
      <w:bookmarkStart w:id="0" w:name="_GoBack"/>
      <w:bookmarkEnd w:id="0"/>
      <w:r w:rsidR="007E657E" w:rsidRPr="007E657E">
        <w:rPr>
          <w:sz w:val="40"/>
          <w:szCs w:val="40"/>
        </w:rPr>
        <w:t xml:space="preserve">Nuclear </w:t>
      </w:r>
      <w:r>
        <w:rPr>
          <w:sz w:val="40"/>
          <w:szCs w:val="40"/>
        </w:rPr>
        <w:t>&amp; atomic density</w:t>
      </w:r>
    </w:p>
    <w:p w:rsidR="007E657E" w:rsidRDefault="00C75419">
      <w:r w:rsidRPr="00C75419">
        <w:drawing>
          <wp:anchor distT="0" distB="0" distL="114300" distR="114300" simplePos="0" relativeHeight="251658240" behindDoc="0" locked="0" layoutInCell="1" allowOverlap="1" wp14:anchorId="0831C611" wp14:editId="78882E06">
            <wp:simplePos x="0" y="0"/>
            <wp:positionH relativeFrom="column">
              <wp:posOffset>38161</wp:posOffset>
            </wp:positionH>
            <wp:positionV relativeFrom="paragraph">
              <wp:posOffset>190459</wp:posOffset>
            </wp:positionV>
            <wp:extent cx="6666271" cy="8722416"/>
            <wp:effectExtent l="0" t="0" r="127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4239" cy="8732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57E">
        <w:br w:type="textWrapping" w:clear="all"/>
      </w:r>
    </w:p>
    <w:p w:rsidR="007E657E" w:rsidRDefault="007E657E"/>
    <w:p w:rsidR="007E657E" w:rsidRDefault="007E657E"/>
    <w:p w:rsidR="007E657E" w:rsidRDefault="007E657E"/>
    <w:p w:rsidR="007E657E" w:rsidRDefault="007E657E"/>
    <w:p w:rsidR="007E657E" w:rsidRDefault="007E657E"/>
    <w:p w:rsidR="007E657E" w:rsidRDefault="007E657E"/>
    <w:p w:rsidR="007E657E" w:rsidRDefault="007E657E"/>
    <w:p w:rsidR="007E657E" w:rsidRDefault="007E657E"/>
    <w:p w:rsidR="007E657E" w:rsidRDefault="007E657E"/>
    <w:p w:rsidR="007E657E" w:rsidRDefault="007E657E"/>
    <w:p w:rsidR="007E657E" w:rsidRDefault="007E657E"/>
    <w:p w:rsidR="007E657E" w:rsidRDefault="007E657E"/>
    <w:p w:rsidR="007629CC" w:rsidRDefault="007629CC" w:rsidP="00217FD1"/>
    <w:p w:rsidR="00C75419" w:rsidRDefault="00C75419" w:rsidP="00217FD1"/>
    <w:p w:rsidR="00C75419" w:rsidRDefault="00C75419" w:rsidP="00217FD1"/>
    <w:p w:rsidR="00C75419" w:rsidRDefault="00C75419" w:rsidP="00217FD1"/>
    <w:p w:rsidR="00C75419" w:rsidRDefault="00C75419" w:rsidP="00217FD1"/>
    <w:p w:rsidR="00C75419" w:rsidRDefault="00C75419" w:rsidP="00217FD1"/>
    <w:p w:rsidR="00C75419" w:rsidRDefault="00C75419" w:rsidP="00217FD1"/>
    <w:p w:rsidR="00C75419" w:rsidRDefault="00C75419" w:rsidP="00217FD1"/>
    <w:p w:rsidR="00C75419" w:rsidRDefault="00C75419" w:rsidP="00217FD1"/>
    <w:p w:rsidR="00C75419" w:rsidRDefault="00C75419" w:rsidP="00217FD1"/>
    <w:p w:rsidR="00C75419" w:rsidRDefault="00C75419" w:rsidP="00217FD1"/>
    <w:p w:rsidR="00C75419" w:rsidRDefault="00C75419" w:rsidP="00217FD1"/>
    <w:p w:rsidR="00C75419" w:rsidRDefault="00C75419" w:rsidP="00217FD1"/>
    <w:p w:rsidR="00C75419" w:rsidRDefault="00C75419" w:rsidP="00217FD1"/>
    <w:p w:rsidR="00C75419" w:rsidRDefault="00C75419" w:rsidP="00217FD1"/>
    <w:p w:rsidR="00C75419" w:rsidRDefault="00C75419" w:rsidP="00217FD1"/>
    <w:p w:rsidR="00C75419" w:rsidRPr="00903623" w:rsidRDefault="00C75419" w:rsidP="00217FD1">
      <w:r w:rsidRPr="00C75419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9116</wp:posOffset>
            </wp:positionH>
            <wp:positionV relativeFrom="paragraph">
              <wp:posOffset>365760</wp:posOffset>
            </wp:positionV>
            <wp:extent cx="6743718" cy="7905136"/>
            <wp:effectExtent l="0" t="0" r="0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18" cy="7905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5419" w:rsidRPr="00903623" w:rsidSect="007629CC">
      <w:pgSz w:w="11907" w:h="16840" w:code="9"/>
      <w:pgMar w:top="680" w:right="851" w:bottom="79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7E"/>
    <w:rsid w:val="000E1B86"/>
    <w:rsid w:val="000F0785"/>
    <w:rsid w:val="00217FD1"/>
    <w:rsid w:val="002607BE"/>
    <w:rsid w:val="003A1AA9"/>
    <w:rsid w:val="003A45B6"/>
    <w:rsid w:val="0043288B"/>
    <w:rsid w:val="0071548F"/>
    <w:rsid w:val="007629CC"/>
    <w:rsid w:val="007E657E"/>
    <w:rsid w:val="00903623"/>
    <w:rsid w:val="00A41C5A"/>
    <w:rsid w:val="00C75419"/>
    <w:rsid w:val="00E0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6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6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Thistlewood</dc:creator>
  <cp:keywords/>
  <dc:description/>
  <cp:lastModifiedBy>Laurence Thistlewood</cp:lastModifiedBy>
  <cp:revision>3</cp:revision>
  <dcterms:created xsi:type="dcterms:W3CDTF">2013-01-21T15:50:00Z</dcterms:created>
  <dcterms:modified xsi:type="dcterms:W3CDTF">2013-01-21T15:51:00Z</dcterms:modified>
</cp:coreProperties>
</file>